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1F04D0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五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2552065</wp:posOffset>
                </wp:positionH>
                <wp:positionV relativeFrom="paragraph">
                  <wp:posOffset>76200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1F04D0" w:rsidRDefault="001F04D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5/3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5/10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5/17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5/24、5/31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95pt;margin-top:6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B8PHvz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1F04D0" w:rsidRDefault="001F04D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5/3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5/10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5/17</w:t>
                      </w:r>
                      <w:r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5/24、5/31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277495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1F04D0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5/7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5/14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5/21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5/28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.85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L1s1/f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1F04D0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5/7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5/14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5/21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5/28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752B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48F5" wp14:editId="5AB0BFA9">
                <wp:simplePos x="0" y="0"/>
                <wp:positionH relativeFrom="column">
                  <wp:posOffset>4324350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1F04D0" w:rsidRDefault="001F04D0" w:rsidP="00E3340C">
                            <w:pPr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5/7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5/14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5/21、5/28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4.6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TsXaU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1F04D0" w:rsidRDefault="001F04D0" w:rsidP="00E3340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5/7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5/14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5/21、5/28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1F04D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5/25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1F04D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5/25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BB7CFD" w:rsidRPr="00BB7CFD" w:rsidRDefault="001F04D0" w:rsidP="001F04D0">
                            <w:pPr>
                              <w:ind w:firstLineChars="150" w:firstLine="36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5/3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5/10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5/17、5/24、5/31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BB7CFD" w:rsidRPr="00BB7CFD" w:rsidRDefault="001F04D0" w:rsidP="001F04D0">
                      <w:pPr>
                        <w:ind w:firstLineChars="150" w:firstLine="36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5/3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5/10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5/17、5/24、5/31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1F04D0">
        <w:rPr>
          <w:rFonts w:ascii="標楷體" w:eastAsia="標楷體" w:hAnsi="標楷體" w:hint="eastAsia"/>
          <w:b/>
          <w:sz w:val="28"/>
        </w:rPr>
        <w:t>5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242"/>
        <w:gridCol w:w="1917"/>
        <w:gridCol w:w="1579"/>
        <w:gridCol w:w="1580"/>
        <w:gridCol w:w="1870"/>
        <w:gridCol w:w="1701"/>
        <w:gridCol w:w="1168"/>
      </w:tblGrid>
      <w:tr w:rsidR="004D59AF" w:rsidRPr="00CB723F" w:rsidTr="00A45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57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A4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0752B7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1F04D0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</w:p>
          <w:p w:rsidR="004D59AF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勞動</w:t>
            </w:r>
            <w:r w:rsidRP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4D59AF" w:rsidRPr="001F04D0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1F04D0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</w:tcPr>
          <w:p w:rsidR="000752B7" w:rsidRPr="000752B7" w:rsidRDefault="000752B7" w:rsidP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A451F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1F04D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556E02" w:rsidRPr="000752B7" w:rsidRDefault="001F04D0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1F04D0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1F04D0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</w:tcPr>
          <w:p w:rsidR="004D59AF" w:rsidRPr="004D59AF" w:rsidRDefault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A4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1F04D0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1F04D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507DF" w:rsidRPr="000752B7" w:rsidRDefault="001F04D0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  <w:r w:rsidR="004507D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0752B7" w:rsidRDefault="001F04D0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4507D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1F04D0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28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</w:tcPr>
          <w:p w:rsidR="004D59AF" w:rsidRPr="000752B7" w:rsidRDefault="000752B7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21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A451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7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0" w:type="dxa"/>
            <w:tcBorders>
              <w:bottom w:val="single" w:sz="4" w:space="0" w:color="9BBB59" w:themeColor="accent3"/>
            </w:tcBorders>
            <w:hideMark/>
          </w:tcPr>
          <w:p w:rsidR="000752B7" w:rsidRDefault="001F04D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 xml:space="preserve">   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1F04D0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25</w:t>
            </w:r>
            <w:r w:rsid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  <w:tcBorders>
              <w:bottom w:val="single" w:sz="4" w:space="0" w:color="9BBB59" w:themeColor="accent3"/>
            </w:tcBorders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</w:p>
        </w:tc>
      </w:tr>
      <w:tr w:rsidR="000752B7" w:rsidRPr="00CB723F" w:rsidTr="00A451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9BBB59" w:themeColor="accent3"/>
            </w:tcBorders>
          </w:tcPr>
          <w:p w:rsidR="000752B7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1F04D0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1579" w:type="dxa"/>
            <w:tcBorders>
              <w:top w:val="single" w:sz="4" w:space="0" w:color="9BBB59" w:themeColor="accent3"/>
            </w:tcBorders>
          </w:tcPr>
          <w:p w:rsidR="000752B7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9BBB59" w:themeColor="accent3"/>
            </w:tcBorders>
          </w:tcPr>
          <w:p w:rsidR="000752B7" w:rsidRPr="000752B7" w:rsidRDefault="001F04D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0" w:type="dxa"/>
            <w:tcBorders>
              <w:top w:val="single" w:sz="4" w:space="0" w:color="9BBB59" w:themeColor="accent3"/>
            </w:tcBorders>
          </w:tcPr>
          <w:p w:rsidR="001F04D0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1F04D0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752B7" w:rsidRPr="000752B7" w:rsidRDefault="001F04D0" w:rsidP="001F04D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5AC4131" wp14:editId="2C4DBB89">
            <wp:simplePos x="0" y="0"/>
            <wp:positionH relativeFrom="column">
              <wp:posOffset>5653405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4507DF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1F04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bookmarkStart w:id="0" w:name="_GoBack"/>
            <w:bookmarkEnd w:id="0"/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E4" w:rsidRDefault="00E16DE4" w:rsidP="00BA027F">
      <w:r>
        <w:separator/>
      </w:r>
    </w:p>
  </w:endnote>
  <w:endnote w:type="continuationSeparator" w:id="0">
    <w:p w:rsidR="00E16DE4" w:rsidRDefault="00E16DE4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E4" w:rsidRDefault="00E16DE4" w:rsidP="00BA027F">
      <w:r>
        <w:separator/>
      </w:r>
    </w:p>
  </w:footnote>
  <w:footnote w:type="continuationSeparator" w:id="0">
    <w:p w:rsidR="00E16DE4" w:rsidRDefault="00E16DE4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5EF2"/>
    <w:rsid w:val="002D6A7C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16DE4"/>
    <w:rsid w:val="00E20778"/>
    <w:rsid w:val="00E22BF6"/>
    <w:rsid w:val="00E22C12"/>
    <w:rsid w:val="00E3340C"/>
    <w:rsid w:val="00E44654"/>
    <w:rsid w:val="00E50B8E"/>
    <w:rsid w:val="00E6368A"/>
    <w:rsid w:val="00E641C4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93F46-C15C-4498-8A6F-9DB6D491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2019-04-22T06:41:00Z</cp:lastPrinted>
  <dcterms:created xsi:type="dcterms:W3CDTF">2017-05-12T01:55:00Z</dcterms:created>
  <dcterms:modified xsi:type="dcterms:W3CDTF">2019-04-22T06:42:00Z</dcterms:modified>
</cp:coreProperties>
</file>